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E7BF5" w14:textId="3D2A2627" w:rsidR="004C6801" w:rsidRPr="00364F39" w:rsidRDefault="00D8218D" w:rsidP="00D8218D">
      <w:pPr>
        <w:jc w:val="center"/>
        <w:rPr>
          <w:rFonts w:ascii="Dirty Headline" w:hAnsi="Dirty Headline"/>
          <w:b/>
          <w:bCs/>
          <w:sz w:val="56"/>
          <w:szCs w:val="56"/>
          <w:lang w:val="en-US"/>
        </w:rPr>
      </w:pPr>
      <w:r w:rsidRPr="00364F39">
        <w:rPr>
          <w:rFonts w:ascii="Dirty Headline" w:hAnsi="Dirty Headline"/>
          <w:b/>
          <w:bCs/>
          <w:noProof/>
          <w:sz w:val="56"/>
          <w:szCs w:val="56"/>
          <w:lang w:val="en-US" w:eastAsia="en-US" w:bidi="ar-SA"/>
        </w:rPr>
        <w:drawing>
          <wp:anchor distT="0" distB="0" distL="114300" distR="114300" simplePos="0" relativeHeight="251691008" behindDoc="0" locked="0" layoutInCell="1" allowOverlap="1" wp14:anchorId="6D8FF312" wp14:editId="7A76DDDB">
            <wp:simplePos x="0" y="0"/>
            <wp:positionH relativeFrom="column">
              <wp:posOffset>4457700</wp:posOffset>
            </wp:positionH>
            <wp:positionV relativeFrom="paragraph">
              <wp:posOffset>-278130</wp:posOffset>
            </wp:positionV>
            <wp:extent cx="4683760" cy="803275"/>
            <wp:effectExtent l="0" t="0" r="0" b="9525"/>
            <wp:wrapSquare wrapText="bothSides"/>
            <wp:docPr id="17" name="Picture 17" descr="C:\Users\SScoones\Dropbox\IB Urban Environments\Urban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ones\Dropbox\IB Urban Environments\Urban 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767DB">
        <w:rPr>
          <w:rFonts w:ascii="Dirty Headline" w:hAnsi="Dirty Headline"/>
          <w:b/>
          <w:bCs/>
          <w:sz w:val="56"/>
          <w:szCs w:val="56"/>
          <w:lang w:val="en-US"/>
        </w:rPr>
        <w:t>F</w:t>
      </w:r>
      <w:r w:rsidR="00CA5A63" w:rsidRPr="00364F39">
        <w:rPr>
          <w:rFonts w:ascii="Dirty Headline" w:hAnsi="Dirty Headline"/>
          <w:b/>
          <w:bCs/>
          <w:sz w:val="56"/>
          <w:szCs w:val="56"/>
          <w:lang w:val="en-US"/>
        </w:rPr>
        <w:t>ormal or informal?</w:t>
      </w:r>
      <w:proofErr w:type="gramEnd"/>
    </w:p>
    <w:p w14:paraId="338E90A7" w14:textId="08341CA5" w:rsidR="00A767DB" w:rsidRDefault="00364F39">
      <w:pPr>
        <w:rPr>
          <w:bCs/>
          <w:sz w:val="28"/>
          <w:lang w:val="en-US"/>
        </w:rPr>
      </w:pPr>
      <w:r w:rsidRPr="001B5707">
        <w:rPr>
          <w:bCs/>
          <w:sz w:val="28"/>
          <w:lang w:val="en-US"/>
        </w:rPr>
        <w:t>Labour within an urban economy</w:t>
      </w:r>
      <w:r w:rsidR="005A540F" w:rsidRPr="001B5707">
        <w:rPr>
          <w:bCs/>
          <w:sz w:val="28"/>
          <w:lang w:val="en-US"/>
        </w:rPr>
        <w:t xml:space="preserve"> may be classified as formal or informal. Both types exist together. Can you classify these characteristics into</w:t>
      </w:r>
      <w:r w:rsidR="00D8218D" w:rsidRPr="001B5707">
        <w:rPr>
          <w:bCs/>
          <w:sz w:val="28"/>
          <w:lang w:val="en-US"/>
        </w:rPr>
        <w:t xml:space="preserve"> formal and informal activities?</w:t>
      </w:r>
      <w:r w:rsidR="00A767DB">
        <w:rPr>
          <w:bCs/>
          <w:sz w:val="28"/>
          <w:lang w:val="en-US"/>
        </w:rPr>
        <w:t xml:space="preserve"> Copy and paste the cards on page 2 into </w:t>
      </w:r>
      <w:proofErr w:type="gramStart"/>
      <w:r w:rsidR="00A767DB">
        <w:rPr>
          <w:bCs/>
          <w:sz w:val="28"/>
          <w:lang w:val="en-US"/>
        </w:rPr>
        <w:t>the  appropriate</w:t>
      </w:r>
      <w:proofErr w:type="gramEnd"/>
      <w:r w:rsidR="00A767DB">
        <w:rPr>
          <w:bCs/>
          <w:sz w:val="28"/>
          <w:lang w:val="en-US"/>
        </w:rPr>
        <w:t xml:space="preserve"> place on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  <w:gridCol w:w="5023"/>
        <w:gridCol w:w="5023"/>
      </w:tblGrid>
      <w:tr w:rsidR="00A767DB" w14:paraId="38E378F0" w14:textId="77777777" w:rsidTr="00A767DB">
        <w:tc>
          <w:tcPr>
            <w:tcW w:w="5022" w:type="dxa"/>
            <w:shd w:val="clear" w:color="auto" w:fill="BFBFBF" w:themeFill="background1" w:themeFillShade="BF"/>
          </w:tcPr>
          <w:p w14:paraId="579643B1" w14:textId="7F50274A" w:rsidR="00A767DB" w:rsidRPr="00A767DB" w:rsidRDefault="00A767DB" w:rsidP="00A767DB">
            <w:pPr>
              <w:jc w:val="center"/>
              <w:rPr>
                <w:b/>
                <w:bCs/>
                <w:sz w:val="28"/>
                <w:lang w:val="en-US"/>
              </w:rPr>
            </w:pPr>
            <w:r w:rsidRPr="00A767DB">
              <w:rPr>
                <w:b/>
                <w:bCs/>
                <w:sz w:val="28"/>
                <w:lang w:val="en-US"/>
              </w:rPr>
              <w:t>Formal Economy</w:t>
            </w:r>
          </w:p>
        </w:tc>
        <w:tc>
          <w:tcPr>
            <w:tcW w:w="5023" w:type="dxa"/>
            <w:shd w:val="clear" w:color="auto" w:fill="BFBFBF" w:themeFill="background1" w:themeFillShade="BF"/>
          </w:tcPr>
          <w:p w14:paraId="3AAFB7F7" w14:textId="76221511" w:rsidR="00A767DB" w:rsidRPr="00A767DB" w:rsidRDefault="00A767DB" w:rsidP="00A767DB">
            <w:pPr>
              <w:jc w:val="center"/>
              <w:rPr>
                <w:b/>
                <w:bCs/>
                <w:sz w:val="28"/>
                <w:lang w:val="en-US"/>
              </w:rPr>
            </w:pPr>
            <w:r w:rsidRPr="00A767DB">
              <w:rPr>
                <w:b/>
                <w:bCs/>
                <w:sz w:val="28"/>
                <w:lang w:val="en-US"/>
              </w:rPr>
              <w:t>Both Formal and Informal</w:t>
            </w:r>
          </w:p>
        </w:tc>
        <w:tc>
          <w:tcPr>
            <w:tcW w:w="5023" w:type="dxa"/>
            <w:shd w:val="clear" w:color="auto" w:fill="BFBFBF" w:themeFill="background1" w:themeFillShade="BF"/>
          </w:tcPr>
          <w:p w14:paraId="02315055" w14:textId="41002CCE" w:rsidR="00A767DB" w:rsidRPr="00A767DB" w:rsidRDefault="00A767DB" w:rsidP="00A767DB">
            <w:pPr>
              <w:jc w:val="center"/>
              <w:rPr>
                <w:b/>
                <w:bCs/>
                <w:sz w:val="28"/>
                <w:lang w:val="en-US"/>
              </w:rPr>
            </w:pPr>
            <w:r w:rsidRPr="00A767DB">
              <w:rPr>
                <w:b/>
                <w:bCs/>
                <w:sz w:val="28"/>
                <w:lang w:val="en-US"/>
              </w:rPr>
              <w:t>Informal Economy</w:t>
            </w:r>
          </w:p>
        </w:tc>
      </w:tr>
      <w:tr w:rsidR="00A767DB" w14:paraId="09D268E6" w14:textId="77777777" w:rsidTr="00A767DB">
        <w:tc>
          <w:tcPr>
            <w:tcW w:w="5022" w:type="dxa"/>
          </w:tcPr>
          <w:p w14:paraId="148F2656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52BE8024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7146C92E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43A0DD53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0D579D7C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754159D6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672064FF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60CF6706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0FB02999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743892F1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396A28E1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38AF06FF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2DAC3483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42675131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10A2A935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4B421904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41C68239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  <w:p w14:paraId="09A3618A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5023" w:type="dxa"/>
          </w:tcPr>
          <w:p w14:paraId="5BE1A726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5023" w:type="dxa"/>
          </w:tcPr>
          <w:p w14:paraId="7AD64999" w14:textId="77777777" w:rsidR="00A767DB" w:rsidRDefault="00A767DB">
            <w:pPr>
              <w:rPr>
                <w:bCs/>
                <w:sz w:val="28"/>
                <w:lang w:val="en-US"/>
              </w:rPr>
            </w:pPr>
          </w:p>
        </w:tc>
      </w:tr>
    </w:tbl>
    <w:p w14:paraId="2461E7AD" w14:textId="77777777" w:rsidR="00A767DB" w:rsidRPr="00A767DB" w:rsidRDefault="00A767DB">
      <w:pPr>
        <w:rPr>
          <w:bCs/>
          <w:sz w:val="28"/>
          <w:lang w:val="en-US"/>
        </w:rPr>
      </w:pPr>
      <w:bookmarkStart w:id="0" w:name="_GoBack"/>
      <w:bookmarkEnd w:id="0"/>
    </w:p>
    <w:p w14:paraId="0F6774A6" w14:textId="1B080282" w:rsidR="005A540F" w:rsidRPr="005A540F" w:rsidRDefault="001B5707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3F3CC" wp14:editId="53A54E68">
                <wp:simplePos x="0" y="0"/>
                <wp:positionH relativeFrom="column">
                  <wp:posOffset>-133350</wp:posOffset>
                </wp:positionH>
                <wp:positionV relativeFrom="paragraph">
                  <wp:posOffset>128270</wp:posOffset>
                </wp:positionV>
                <wp:extent cx="2057400" cy="6858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BC603" w14:textId="77777777" w:rsidR="005A540F" w:rsidRPr="005A540F" w:rsidRDefault="005A5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540F">
                              <w:rPr>
                                <w:sz w:val="24"/>
                                <w:szCs w:val="24"/>
                              </w:rPr>
                              <w:t xml:space="preserve">No qualifications or training is required.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0.45pt;margin-top:10.1pt;width:162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" filled="f" strokecolor="black [3213]">
                <v:textbox>
                  <w:txbxContent>
                    <w:p w14:paraId="18DBC603" w14:textId="77777777" w:rsidR="005A540F" w:rsidRPr="005A540F" w:rsidRDefault="005A540F">
                      <w:pPr>
                        <w:rPr>
                          <w:sz w:val="24"/>
                          <w:szCs w:val="24"/>
                        </w:rPr>
                      </w:pPr>
                      <w:r w:rsidRPr="005A540F">
                        <w:rPr>
                          <w:sz w:val="24"/>
                          <w:szCs w:val="24"/>
                        </w:rPr>
                        <w:t xml:space="preserve">No qualifications or training is required.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EDBB0" wp14:editId="1D54E495">
                <wp:simplePos x="0" y="0"/>
                <wp:positionH relativeFrom="column">
                  <wp:posOffset>2350135</wp:posOffset>
                </wp:positionH>
                <wp:positionV relativeFrom="paragraph">
                  <wp:posOffset>129540</wp:posOffset>
                </wp:positionV>
                <wp:extent cx="2047875" cy="6858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751E6" w14:textId="77777777" w:rsidR="005A540F" w:rsidRPr="005A540F" w:rsidRDefault="005A540F" w:rsidP="005A5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Can involve some illegal business (“the black market”). </w:t>
                            </w:r>
                            <w:r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5.05pt;margin-top:10.2pt;width:16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" filled="f" strokecolor="black [3213]">
                <v:textbox>
                  <w:txbxContent>
                    <w:p w14:paraId="622751E6" w14:textId="77777777" w:rsidR="005A540F" w:rsidRPr="005A540F" w:rsidRDefault="005A540F" w:rsidP="005A540F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Can involve some illegal business (“the black market”).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A4A43" wp14:editId="48FD1B23">
                <wp:simplePos x="0" y="0"/>
                <wp:positionH relativeFrom="column">
                  <wp:posOffset>4857750</wp:posOffset>
                </wp:positionH>
                <wp:positionV relativeFrom="paragraph">
                  <wp:posOffset>128270</wp:posOffset>
                </wp:positionV>
                <wp:extent cx="2057400" cy="685800"/>
                <wp:effectExtent l="0" t="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3DE6A" w14:textId="77777777" w:rsidR="007C3C7C" w:rsidRPr="005A540F" w:rsidRDefault="007C3C7C" w:rsidP="007C3C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Small work premises, sometimes at home.  </w:t>
                            </w:r>
                            <w:r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2.5pt;margin-top:10.1pt;width:162pt;height:5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" filled="f" strokecolor="black [3213]">
                <v:textbox>
                  <w:txbxContent>
                    <w:p w14:paraId="7EE3DE6A" w14:textId="77777777" w:rsidR="007C3C7C" w:rsidRPr="005A540F" w:rsidRDefault="007C3C7C" w:rsidP="007C3C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Small work premises, sometimes at home.  </w:t>
                      </w:r>
                      <w:r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2CFE9" w14:textId="0EFE466B" w:rsidR="00CA5A63" w:rsidRPr="00CA5A63" w:rsidRDefault="001B5707">
      <w:pPr>
        <w:rPr>
          <w:b/>
          <w:bCs/>
          <w:sz w:val="44"/>
          <w:szCs w:val="44"/>
          <w:lang w:val="en-US"/>
        </w:rPr>
      </w:pPr>
      <w:r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EE697" wp14:editId="71CE099D">
                <wp:simplePos x="0" y="0"/>
                <wp:positionH relativeFrom="column">
                  <wp:posOffset>-2197100</wp:posOffset>
                </wp:positionH>
                <wp:positionV relativeFrom="paragraph">
                  <wp:posOffset>644525</wp:posOffset>
                </wp:positionV>
                <wp:extent cx="2057400" cy="6858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585E" w14:textId="5D79F63F" w:rsidR="005A540F" w:rsidRPr="005A540F" w:rsidRDefault="001B5707" w:rsidP="005A5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Workers learn skills on the job. </w:t>
                            </w:r>
                            <w:r w:rsid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40F"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73pt;margin-top:50.75pt;width:162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" filled="f" strokecolor="black [3213]">
                <v:textbox>
                  <w:txbxContent>
                    <w:p w14:paraId="0FF4585E" w14:textId="5D79F63F" w:rsidR="005A540F" w:rsidRPr="005A540F" w:rsidRDefault="001B5707" w:rsidP="005A54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Workers learn skills on the job. </w:t>
                      </w:r>
                      <w:r w:rsidR="005A54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A540F"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D6D4B" wp14:editId="7C1BB9F8">
                <wp:simplePos x="0" y="0"/>
                <wp:positionH relativeFrom="column">
                  <wp:posOffset>-2197100</wp:posOffset>
                </wp:positionH>
                <wp:positionV relativeFrom="paragraph">
                  <wp:posOffset>1558925</wp:posOffset>
                </wp:positionV>
                <wp:extent cx="2057400" cy="68580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3E1C6" w14:textId="77777777" w:rsidR="005A540F" w:rsidRPr="005A540F" w:rsidRDefault="005A540F" w:rsidP="005A5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Little job security and no legal protection in the workplace.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73pt;margin-top:122.75pt;width:162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" filled="f" strokecolor="black [3213]">
                <v:textbox>
                  <w:txbxContent>
                    <w:p w14:paraId="4133E1C6" w14:textId="77777777" w:rsidR="005A540F" w:rsidRPr="005A540F" w:rsidRDefault="005A540F" w:rsidP="005A540F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Little job security and no legal protection in the workplace.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A084F" wp14:editId="68DDAE7A">
                <wp:simplePos x="0" y="0"/>
                <wp:positionH relativeFrom="column">
                  <wp:posOffset>226695</wp:posOffset>
                </wp:positionH>
                <wp:positionV relativeFrom="paragraph">
                  <wp:posOffset>2474595</wp:posOffset>
                </wp:positionV>
                <wp:extent cx="2105025" cy="685800"/>
                <wp:effectExtent l="0" t="0" r="28575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DBF51" w14:textId="1BFFD580" w:rsidR="00364F39" w:rsidRPr="005A540F" w:rsidRDefault="001B5707" w:rsidP="00364F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e</w:t>
                            </w:r>
                            <w:r w:rsidR="00364F39">
                              <w:rPr>
                                <w:sz w:val="24"/>
                                <w:szCs w:val="24"/>
                              </w:rPr>
                              <w:t xml:space="preserve">mployer-employee relationship is often unwritten (no contract).   </w:t>
                            </w:r>
                            <w:r w:rsidR="00364F39"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7.85pt;margin-top:194.85pt;width:165.7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" filled="f" strokecolor="black [3213]">
                <v:textbox>
                  <w:txbxContent>
                    <w:p w14:paraId="228DBF51" w14:textId="1BFFD580" w:rsidR="00364F39" w:rsidRPr="005A540F" w:rsidRDefault="001B5707" w:rsidP="00364F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e</w:t>
                      </w:r>
                      <w:r w:rsidR="00364F39">
                        <w:rPr>
                          <w:sz w:val="24"/>
                          <w:szCs w:val="24"/>
                        </w:rPr>
                        <w:t xml:space="preserve">mployer-employee relationship is often unwritten (no contract).   </w:t>
                      </w:r>
                      <w:r w:rsidR="00364F39"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7EF42B" wp14:editId="316263C8">
                <wp:simplePos x="0" y="0"/>
                <wp:positionH relativeFrom="column">
                  <wp:posOffset>217170</wp:posOffset>
                </wp:positionH>
                <wp:positionV relativeFrom="paragraph">
                  <wp:posOffset>1550670</wp:posOffset>
                </wp:positionV>
                <wp:extent cx="2105025" cy="685800"/>
                <wp:effectExtent l="0" t="0" r="28575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A9E7A" w14:textId="436639D5" w:rsidR="00364F39" w:rsidRPr="005A540F" w:rsidRDefault="00364F39" w:rsidP="00364F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Usually employs fewer than ten workers,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often family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members.   </w:t>
                            </w:r>
                            <w:r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7.1pt;margin-top:122.1pt;width:165.7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" filled="f" strokecolor="black [3213]">
                <v:textbox>
                  <w:txbxContent>
                    <w:p w14:paraId="628A9E7A" w14:textId="436639D5" w:rsidR="00364F39" w:rsidRPr="005A540F" w:rsidRDefault="00364F39" w:rsidP="00364F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Usually employs fewer than ten workers, often family members.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CE0C7" wp14:editId="4BE02A92">
                <wp:simplePos x="0" y="0"/>
                <wp:positionH relativeFrom="column">
                  <wp:posOffset>217170</wp:posOffset>
                </wp:positionH>
                <wp:positionV relativeFrom="paragraph">
                  <wp:posOffset>645795</wp:posOffset>
                </wp:positionV>
                <wp:extent cx="2105025" cy="685800"/>
                <wp:effectExtent l="0" t="0" r="2857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0930C" w14:textId="77777777" w:rsidR="007C3C7C" w:rsidRPr="005A540F" w:rsidRDefault="007C3C7C" w:rsidP="007C3C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State-regulated in terms of tax, planning permission, etc.  </w:t>
                            </w:r>
                            <w:r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7.1pt;margin-top:50.85pt;width:165.7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" filled="f" strokecolor="black [3213]">
                <v:textbox>
                  <w:txbxContent>
                    <w:p w14:paraId="1410930C" w14:textId="77777777" w:rsidR="007C3C7C" w:rsidRPr="005A540F" w:rsidRDefault="007C3C7C" w:rsidP="007C3C7C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State-regulated in terms of tax, planning permission, etc.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F39"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55E1E" wp14:editId="5DC87CB2">
                <wp:simplePos x="0" y="0"/>
                <wp:positionH relativeFrom="column">
                  <wp:posOffset>-4707255</wp:posOffset>
                </wp:positionH>
                <wp:positionV relativeFrom="paragraph">
                  <wp:posOffset>645795</wp:posOffset>
                </wp:positionV>
                <wp:extent cx="2057400" cy="6858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62801" w14:textId="77777777" w:rsidR="005A540F" w:rsidRPr="005A540F" w:rsidRDefault="005A540F" w:rsidP="005A5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Capital-intensive (= requiring investment in machinery)</w:t>
                            </w:r>
                            <w:r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370.65pt;margin-top:50.85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" filled="f" strokecolor="black [3213]">
                <v:textbox>
                  <w:txbxContent>
                    <w:p w14:paraId="09962801" w14:textId="77777777" w:rsidR="005A540F" w:rsidRPr="005A540F" w:rsidRDefault="005A540F" w:rsidP="005A54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Capital-intensive (= requiring investment in machinery)</w:t>
                      </w:r>
                      <w:r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F39"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69CB8" wp14:editId="35977DC0">
                <wp:simplePos x="0" y="0"/>
                <wp:positionH relativeFrom="column">
                  <wp:posOffset>-4707255</wp:posOffset>
                </wp:positionH>
                <wp:positionV relativeFrom="paragraph">
                  <wp:posOffset>1560195</wp:posOffset>
                </wp:positionV>
                <wp:extent cx="2057400" cy="6858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6813A" w14:textId="6466090B" w:rsidR="005A540F" w:rsidRPr="005A540F" w:rsidRDefault="00364F39" w:rsidP="005A5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Business transactions are registered and documented.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370.65pt;margin-top:122.85pt;width:16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" filled="f" strokecolor="black [3213]">
                <v:textbox>
                  <w:txbxContent>
                    <w:p w14:paraId="04F6813A" w14:textId="6466090B" w:rsidR="005A540F" w:rsidRPr="005A540F" w:rsidRDefault="00364F39" w:rsidP="005A54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Business transactions are registered and documented.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F39"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36313" wp14:editId="38292320">
                <wp:simplePos x="0" y="0"/>
                <wp:positionH relativeFrom="column">
                  <wp:posOffset>-7188200</wp:posOffset>
                </wp:positionH>
                <wp:positionV relativeFrom="paragraph">
                  <wp:posOffset>3389630</wp:posOffset>
                </wp:positionV>
                <wp:extent cx="2057400" cy="685800"/>
                <wp:effectExtent l="0" t="0" r="1905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978A6" w14:textId="77777777" w:rsidR="007C3C7C" w:rsidRPr="005A540F" w:rsidRDefault="007C3C7C" w:rsidP="007C3C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Unregulated hours and pay, largely dependent on the customers.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566pt;margin-top:266.9pt;width:162pt;height:5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" filled="f" strokecolor="black [3213]">
                <v:textbox>
                  <w:txbxContent>
                    <w:p w14:paraId="3AD978A6" w14:textId="77777777" w:rsidR="007C3C7C" w:rsidRPr="005A540F" w:rsidRDefault="007C3C7C" w:rsidP="007C3C7C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Unregulated hours and pay, largely dependent on the customers.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F39"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E5DA32" wp14:editId="2C68C807">
                <wp:simplePos x="0" y="0"/>
                <wp:positionH relativeFrom="column">
                  <wp:posOffset>-7188200</wp:posOffset>
                </wp:positionH>
                <wp:positionV relativeFrom="paragraph">
                  <wp:posOffset>1570355</wp:posOffset>
                </wp:positionV>
                <wp:extent cx="2057400" cy="685800"/>
                <wp:effectExtent l="0" t="0" r="1905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D0F6" w14:textId="104A1C34" w:rsidR="007C3C7C" w:rsidRPr="005A540F" w:rsidRDefault="00364F39" w:rsidP="007C3C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Mostly labour intensive, requiring low-level skills. </w:t>
                            </w:r>
                            <w:r w:rsidR="007C3C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C7C"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566pt;margin-top:123.65pt;width:162pt;height:5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" filled="f" strokecolor="black [3213]">
                <v:textbox>
                  <w:txbxContent>
                    <w:p w14:paraId="3588D0F6" w14:textId="104A1C34" w:rsidR="007C3C7C" w:rsidRPr="005A540F" w:rsidRDefault="00364F39" w:rsidP="007C3C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Mostly labour intensive, requiring low-level skills. </w:t>
                      </w:r>
                      <w:r w:rsidR="007C3C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C3C7C"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F39"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528A3" wp14:editId="45A941F6">
                <wp:simplePos x="0" y="0"/>
                <wp:positionH relativeFrom="column">
                  <wp:posOffset>-7188200</wp:posOffset>
                </wp:positionH>
                <wp:positionV relativeFrom="paragraph">
                  <wp:posOffset>2475230</wp:posOffset>
                </wp:positionV>
                <wp:extent cx="2057400" cy="685800"/>
                <wp:effectExtent l="0" t="0" r="19050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F856E" w14:textId="096B8AFE" w:rsidR="007C3C7C" w:rsidRPr="005A540F" w:rsidRDefault="00364F39" w:rsidP="007C3C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7C3C7C">
                              <w:rPr>
                                <w:sz w:val="24"/>
                                <w:szCs w:val="24"/>
                              </w:rPr>
                              <w:t xml:space="preserve">echnology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 adapted to use</w:t>
                            </w:r>
                            <w:r w:rsidR="007C3C7C">
                              <w:rPr>
                                <w:sz w:val="24"/>
                                <w:szCs w:val="24"/>
                              </w:rPr>
                              <w:t xml:space="preserve"> local raw materials and expertise.  </w:t>
                            </w:r>
                            <w:r w:rsidR="007C3C7C"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565.95pt;margin-top:194.9pt;width:162pt;height:5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" filled="f" strokecolor="black [3213]">
                <v:textbox>
                  <w:txbxContent>
                    <w:p w14:paraId="5BDF856E" w14:textId="096B8AFE" w:rsidR="007C3C7C" w:rsidRPr="005A540F" w:rsidRDefault="00364F39" w:rsidP="007C3C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7C3C7C">
                        <w:rPr>
                          <w:sz w:val="24"/>
                          <w:szCs w:val="24"/>
                        </w:rPr>
                        <w:t xml:space="preserve">echnology </w:t>
                      </w:r>
                      <w:r>
                        <w:rPr>
                          <w:sz w:val="24"/>
                          <w:szCs w:val="24"/>
                        </w:rPr>
                        <w:t>is adapted to use</w:t>
                      </w:r>
                      <w:r w:rsidR="007C3C7C">
                        <w:rPr>
                          <w:sz w:val="24"/>
                          <w:szCs w:val="24"/>
                        </w:rPr>
                        <w:t xml:space="preserve"> local raw materials and expertise.  </w:t>
                      </w:r>
                      <w:r w:rsidR="007C3C7C"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F39"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6C4101" wp14:editId="6965AAE8">
                <wp:simplePos x="0" y="0"/>
                <wp:positionH relativeFrom="column">
                  <wp:posOffset>-7188200</wp:posOffset>
                </wp:positionH>
                <wp:positionV relativeFrom="paragraph">
                  <wp:posOffset>644525</wp:posOffset>
                </wp:positionV>
                <wp:extent cx="2057400" cy="6858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06AB7" w14:textId="77777777" w:rsidR="005A540F" w:rsidRPr="005A540F" w:rsidRDefault="007C3C7C" w:rsidP="005A5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Imported technology using non-local raw materials. </w:t>
                            </w:r>
                            <w:r w:rsidR="005A540F"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-566pt;margin-top:50.75pt;width:162pt;height:5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" filled="f" strokecolor="black [3213]">
                <v:textbox>
                  <w:txbxContent>
                    <w:p w14:paraId="50C06AB7" w14:textId="77777777" w:rsidR="005A540F" w:rsidRPr="005A540F" w:rsidRDefault="007C3C7C" w:rsidP="005A54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Imported technology using non-local raw materials. </w:t>
                      </w:r>
                      <w:r w:rsidR="005A540F"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40F"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94424" wp14:editId="0ECCDA4A">
                <wp:simplePos x="0" y="0"/>
                <wp:positionH relativeFrom="column">
                  <wp:posOffset>-2197100</wp:posOffset>
                </wp:positionH>
                <wp:positionV relativeFrom="paragraph">
                  <wp:posOffset>3387725</wp:posOffset>
                </wp:positionV>
                <wp:extent cx="2057400" cy="6858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54239" w14:textId="77777777" w:rsidR="005A540F" w:rsidRPr="005A540F" w:rsidRDefault="005A540F" w:rsidP="005A5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 pensions as part of the job, and no compensation if made redundant. </w:t>
                            </w:r>
                            <w:r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-172.95pt;margin-top:266.75pt;width:162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" filled="f" strokecolor="black [3213]">
                <v:textbox>
                  <w:txbxContent>
                    <w:p w14:paraId="2E454239" w14:textId="77777777" w:rsidR="005A540F" w:rsidRPr="005A540F" w:rsidRDefault="005A540F" w:rsidP="005A54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 pensions as part of the job, and no compensation if made redundant. </w:t>
                      </w:r>
                      <w:r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40F"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53FB8" wp14:editId="407D826F">
                <wp:simplePos x="0" y="0"/>
                <wp:positionH relativeFrom="column">
                  <wp:posOffset>-4711700</wp:posOffset>
                </wp:positionH>
                <wp:positionV relativeFrom="paragraph">
                  <wp:posOffset>3387725</wp:posOffset>
                </wp:positionV>
                <wp:extent cx="2057400" cy="6858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96F80" w14:textId="77777777" w:rsidR="005A540F" w:rsidRPr="005A540F" w:rsidRDefault="005A540F" w:rsidP="005A5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Set hours of work and pay, usually in a pay cheque at the end of the month. </w:t>
                            </w:r>
                            <w:r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-370.95pt;margin-top:266.75pt;width:162pt;height:5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" filled="f" strokecolor="black [3213]">
                <v:textbox>
                  <w:txbxContent>
                    <w:p w14:paraId="02A96F80" w14:textId="77777777" w:rsidR="005A540F" w:rsidRPr="005A540F" w:rsidRDefault="005A540F" w:rsidP="005A54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Set hours of work and pay, usually in a pay cheque at the end of the month. </w:t>
                      </w:r>
                      <w:r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40F"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6DE52" wp14:editId="7BBBBB63">
                <wp:simplePos x="0" y="0"/>
                <wp:positionH relativeFrom="column">
                  <wp:posOffset>-2197100</wp:posOffset>
                </wp:positionH>
                <wp:positionV relativeFrom="paragraph">
                  <wp:posOffset>2473325</wp:posOffset>
                </wp:positionV>
                <wp:extent cx="2057400" cy="685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18226" w14:textId="77777777" w:rsidR="005A540F" w:rsidRPr="005A540F" w:rsidRDefault="005A540F" w:rsidP="005A5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Qualifications and training are usually required. </w:t>
                            </w:r>
                            <w:r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-173pt;margin-top:194.75pt;width:162pt;height: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" filled="f" strokecolor="black [3213]">
                <v:textbox>
                  <w:txbxContent>
                    <w:p w14:paraId="51A18226" w14:textId="77777777" w:rsidR="005A540F" w:rsidRPr="005A540F" w:rsidRDefault="005A540F" w:rsidP="005A54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Qualifications and training are usually required. </w:t>
                      </w:r>
                      <w:r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40F">
        <w:rPr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0CFBB" wp14:editId="56A2BD7D">
                <wp:simplePos x="0" y="0"/>
                <wp:positionH relativeFrom="column">
                  <wp:posOffset>-4711700</wp:posOffset>
                </wp:positionH>
                <wp:positionV relativeFrom="paragraph">
                  <wp:posOffset>2473325</wp:posOffset>
                </wp:positionV>
                <wp:extent cx="2057400" cy="685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6F3E" w14:textId="77777777" w:rsidR="005A540F" w:rsidRPr="005A540F" w:rsidRDefault="005A540F" w:rsidP="005A5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job usually includes contributions towards pensions. </w:t>
                            </w:r>
                            <w:r w:rsidRPr="005A54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-371pt;margin-top:194.75pt;width:162pt;height:5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" filled="f" strokecolor="black [3213]">
                <v:textbox>
                  <w:txbxContent>
                    <w:p w14:paraId="24986F3E" w14:textId="77777777" w:rsidR="005A540F" w:rsidRPr="005A540F" w:rsidRDefault="005A540F" w:rsidP="005A54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job usually includes contributions towards pensions. </w:t>
                      </w:r>
                      <w:r w:rsidRPr="005A54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5A63" w:rsidRPr="00CA5A63" w:rsidSect="00364F39">
      <w:pgSz w:w="16838" w:h="11906" w:orient="landscape"/>
      <w:pgMar w:top="1135" w:right="99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rdi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Dirty Headline">
    <w:panose1 w:val="020B090407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0E"/>
    <w:rsid w:val="001B5707"/>
    <w:rsid w:val="0025556A"/>
    <w:rsid w:val="00364F39"/>
    <w:rsid w:val="004C6801"/>
    <w:rsid w:val="005A540F"/>
    <w:rsid w:val="007C3C7C"/>
    <w:rsid w:val="00A767DB"/>
    <w:rsid w:val="00CA5A63"/>
    <w:rsid w:val="00D77B0E"/>
    <w:rsid w:val="00D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AC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8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7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8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7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SCOONES</dc:creator>
  <cp:keywords/>
  <dc:description/>
  <cp:lastModifiedBy>adorn</cp:lastModifiedBy>
  <cp:revision>11</cp:revision>
  <dcterms:created xsi:type="dcterms:W3CDTF">2012-09-29T06:08:00Z</dcterms:created>
  <dcterms:modified xsi:type="dcterms:W3CDTF">2018-08-28T09:48:00Z</dcterms:modified>
</cp:coreProperties>
</file>